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E8" w:rsidRPr="00E543E8" w:rsidRDefault="00C51783" w:rsidP="0073091C">
      <w:pPr>
        <w:pStyle w:val="a5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Конспект </w:t>
      </w:r>
      <w:proofErr w:type="gramStart"/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открытого</w:t>
      </w:r>
      <w:proofErr w:type="gramEnd"/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543E8"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ООД</w:t>
      </w: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по ПДД в подготовительной группе</w:t>
      </w:r>
      <w:r w:rsidR="00E543E8"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C51783" w:rsidRPr="00E543E8" w:rsidRDefault="00E543E8" w:rsidP="0073091C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на тему:</w:t>
      </w:r>
      <w:r w:rsidR="00C51783"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"</w:t>
      </w:r>
      <w:r w:rsidR="003573D1"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Правила дорожного движения</w:t>
      </w:r>
      <w:r w:rsidR="00EA0AD2">
        <w:rPr>
          <w:rFonts w:ascii="Times New Roman" w:hAnsi="Times New Roman" w:cs="Times New Roman"/>
          <w:b/>
          <w:sz w:val="24"/>
          <w:szCs w:val="28"/>
          <w:lang w:eastAsia="ru-RU"/>
        </w:rPr>
        <w:t>"</w:t>
      </w:r>
      <w:bookmarkStart w:id="0" w:name="_GoBack"/>
      <w:bookmarkEnd w:id="0"/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Цель:</w:t>
      </w:r>
      <w:r w:rsidR="00E543E8">
        <w:rPr>
          <w:rFonts w:ascii="Times New Roman" w:hAnsi="Times New Roman" w:cs="Times New Roman"/>
          <w:sz w:val="24"/>
          <w:szCs w:val="28"/>
          <w:lang w:eastAsia="ru-RU"/>
        </w:rPr>
        <w:t> ф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>ормирование знаний, умений и практических навыков безопасного поведения на дороге и улице. Обобщить знания детей о Правилах дорожного движения.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Закрепить знания детей о транспорте, о видах транспорта</w:t>
      </w:r>
      <w:r w:rsidR="004115C7" w:rsidRPr="00E543E8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Закрепить знания об опасностях, которые ждут детей на улице;</w:t>
      </w:r>
    </w:p>
    <w:p w:rsidR="004115C7" w:rsidRPr="00E543E8" w:rsidRDefault="004115C7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Повторить правила поведения на улице. Правила дорожного движения;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Закрепить знания детей о сигналах светофора</w:t>
      </w:r>
      <w:r w:rsidR="009113B3" w:rsidRPr="00E543E8">
        <w:rPr>
          <w:rFonts w:ascii="Times New Roman" w:hAnsi="Times New Roman" w:cs="Times New Roman"/>
          <w:sz w:val="24"/>
          <w:szCs w:val="28"/>
          <w:lang w:eastAsia="ru-RU"/>
        </w:rPr>
        <w:t>, о значении сигналов (красный, желтый, зеленый)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4115C7" w:rsidRPr="00E543E8" w:rsidRDefault="004115C7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Продолжать воспитывать</w:t>
      </w:r>
      <w:r w:rsidR="00C51783"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 внимательность, наблюдательность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>, умение ориентироваться при переходе улицы;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Развивать логическое мышление;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  <w:t>Ведущий: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Здравствуйте, ребята!</w:t>
      </w:r>
      <w:r w:rsidR="004115C7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Сейчас в детский сад вас водят взрослые: мамы, папы, бабушки, дедушки,</w:t>
      </w: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115C7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но </w:t>
      </w: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совсем скоро вы пойдете в школу, и вам придется самостоятельно переходить дорогу, гулять по улице. И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улице.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  <w:t>Ребенок: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 городу, по улице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Не ходят просто так. 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Когда не знаешь правила, 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Легко попасть впросак.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Все время будь внимательным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И помни наперед: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Свои имеют правила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Шофер и пешеход.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Скажите</w:t>
      </w:r>
      <w:r w:rsidR="004115C7" w:rsidRPr="00E543E8">
        <w:rPr>
          <w:rFonts w:ascii="Times New Roman" w:hAnsi="Times New Roman" w:cs="Times New Roman"/>
          <w:sz w:val="24"/>
          <w:szCs w:val="28"/>
          <w:lang w:eastAsia="ru-RU"/>
        </w:rPr>
        <w:t>, ребята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>, о каких правилах идёт речь в стихотворении?  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Дети: Правила, дорожного движения.  </w:t>
      </w:r>
    </w:p>
    <w:p w:rsidR="009113B3" w:rsidRPr="00E543E8" w:rsidRDefault="009113B3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Воспитатель: Верно! </w:t>
      </w:r>
    </w:p>
    <w:p w:rsidR="004115C7" w:rsidRPr="00E543E8" w:rsidRDefault="004115C7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Ребята, как только вы выходите на улицу, вы становитесь пешеходами. Давайте вспомним с вами: </w:t>
      </w:r>
    </w:p>
    <w:p w:rsidR="004115C7" w:rsidRPr="00E543E8" w:rsidRDefault="004115C7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Как называется та часть улицы, по которой ходят пешеходы? (тротуар)</w:t>
      </w:r>
    </w:p>
    <w:p w:rsidR="004115C7" w:rsidRPr="00E543E8" w:rsidRDefault="004115C7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Как называется часть улицы, по которой ездят машины? (проезжая часть)</w:t>
      </w:r>
    </w:p>
    <w:p w:rsidR="004115C7" w:rsidRPr="00E543E8" w:rsidRDefault="005E10A8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Ребята, тротуар, как и дорога как бы разделен на 2 полосы. Пешеходы идут в двух направлениях и, чтобы не наталкиваться друг на друга, нужно придерживаться правой стороны. </w:t>
      </w:r>
    </w:p>
    <w:p w:rsidR="005E10A8" w:rsidRPr="00E543E8" w:rsidRDefault="005E10A8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А сейчас, давайте мы с вами поиграем в </w:t>
      </w:r>
      <w:proofErr w:type="spell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кричалку</w:t>
      </w:r>
      <w:proofErr w:type="spellEnd"/>
      <w:r w:rsidRPr="00E543E8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:rsidR="00C51783" w:rsidRPr="00E543E8" w:rsidRDefault="005E10A8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9113B3" w:rsidRPr="00E543E8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«Разрешается-запрещается»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Приготовились, друзья,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вам забыть никак нельзя,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если верно я скажу, крикните все дружно «разрешается»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ну а если я солгу, кричите</w:t>
      </w:r>
      <w:r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«запрещается».</w:t>
      </w:r>
      <w:proofErr w:type="gramEnd"/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 проспекты и бульвары</w:t>
      </w:r>
      <w:proofErr w:type="gramStart"/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</w:t>
      </w:r>
      <w:proofErr w:type="gramEnd"/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сюду улицы шумны.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Проходи по тротуару</w:t>
      </w:r>
      <w:proofErr w:type="gramStart"/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</w:t>
      </w:r>
      <w:proofErr w:type="gramEnd"/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олько с правой стороны.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Тут шалить, мешать народу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За-пре-ща-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ет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ся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!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 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Быть примерным пешеходом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 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Раз-ре-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ша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ет-ся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!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Если едешь ты в трамвае</w:t>
      </w:r>
      <w:proofErr w:type="gramStart"/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</w:t>
      </w:r>
      <w:proofErr w:type="gramEnd"/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вокруг тебя народ,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Не толкаясь, не зевая,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Проходи скорей вперёд!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Ехать «зайцем» нам известно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За-пре-ща-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ет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ся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!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 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Уступать старушке место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Раз-ре-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ша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ет-ся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!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Если ты гуляешь просто,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Всё равно вперёд гляди,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Через шумный перекрёсток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Осторожно проходи.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Переход при красном свете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За-пре-ща-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ет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ся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!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 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 зелёном – даже детям</w:t>
      </w:r>
      <w:r w:rsidR="009113B3"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Раз-ре-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ша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-</w:t>
      </w:r>
      <w:proofErr w:type="spellStart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ет-ся</w:t>
      </w:r>
      <w:proofErr w:type="spellEnd"/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!</w:t>
      </w:r>
      <w:r w:rsidR="009113B3" w:rsidRPr="00E543E8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br/>
      </w:r>
    </w:p>
    <w:p w:rsidR="005E10A8" w:rsidRPr="00E543E8" w:rsidRDefault="00C51783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Воспитатель:  </w:t>
      </w:r>
      <w:r w:rsidR="005E10A8"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А если вам нужно будет перейти дорогу, где вы будете переходить? </w:t>
      </w:r>
      <w:r w:rsidR="005E10A8"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(Только по пешеходному переходу)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Очень важная наука –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Правила движения.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И должны их соблюдать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Все без исключения.  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Дороги и улицы городов заполняют разные виды транспорта: автомобили, трамваи, троллейбусы, мотоциклы, автобусы и еще много других машин. 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На улице нашей машины </w:t>
      </w:r>
      <w:proofErr w:type="spellStart"/>
      <w:proofErr w:type="gram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машины</w:t>
      </w:r>
      <w:proofErr w:type="spellEnd"/>
      <w:proofErr w:type="gramEnd"/>
      <w:r w:rsidRPr="00E543E8">
        <w:rPr>
          <w:rFonts w:ascii="Times New Roman" w:hAnsi="Times New Roman" w:cs="Times New Roman"/>
          <w:sz w:val="24"/>
          <w:szCs w:val="28"/>
          <w:lang w:eastAsia="ru-RU"/>
        </w:rPr>
        <w:t>,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Машины - малютки, машины большие.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Спешат легковые, фырчат грузовые,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Торопятся, мчатся, как будто живые.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У каждой машины дела и заботы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Машины выходят с утра на работу.</w:t>
      </w:r>
    </w:p>
    <w:p w:rsidR="00184D1B" w:rsidRPr="00E543E8" w:rsidRDefault="00184D1B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Я. </w:t>
      </w:r>
      <w:proofErr w:type="spell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Пишумов</w:t>
      </w:r>
      <w:proofErr w:type="spellEnd"/>
      <w:r w:rsidRPr="00E543E8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ab/>
      </w:r>
    </w:p>
    <w:p w:rsidR="00C51783" w:rsidRPr="00E543E8" w:rsidRDefault="00184D1B" w:rsidP="0073091C">
      <w:pPr>
        <w:pStyle w:val="a5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А сейчас отгадаем загадки: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1. Для этого коня еда –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Бензин, и масло, и вода.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На лугу он не пасётся.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По дорогам он несётся.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(Автомобиль)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2. Маленькие домики по улицам бегут,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Взрослых и детишек домики везут.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(Автобус)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3. Спозаранку за окошком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Стук и звон и кутерьма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Ходят красные дома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По прямым стальным дорожкам.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(Трамвай)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4. Удивительный вагон!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Посудите сами: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Рельсы в воздухе, а он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Держит их руками.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(Троллейбус)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Воспитатель: Верно. Когда мы едем в автобусе, трамвае, мы – кто</w:t>
      </w:r>
      <w:proofErr w:type="gram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?.  </w:t>
      </w:r>
      <w:proofErr w:type="gramEnd"/>
    </w:p>
    <w:p w:rsidR="00C51783" w:rsidRPr="00E543E8" w:rsidRDefault="00C5178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(Пассажиры)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- Когда мы идем по улице, мы – кто</w:t>
      </w:r>
      <w:proofErr w:type="gram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?.  </w:t>
      </w:r>
      <w:proofErr w:type="gramEnd"/>
    </w:p>
    <w:p w:rsidR="00C51783" w:rsidRPr="00E543E8" w:rsidRDefault="00C51783" w:rsidP="0073091C">
      <w:pPr>
        <w:pStyle w:val="a5"/>
        <w:rPr>
          <w:rFonts w:ascii="Times New Roman" w:hAnsi="Times New Roman" w:cs="Times New Roman"/>
          <w:i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(Пешеходы)</w:t>
      </w:r>
      <w:proofErr w:type="gramStart"/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.</w:t>
      </w:r>
      <w:proofErr w:type="gramEnd"/>
      <w:r w:rsidRPr="00E543E8">
        <w:rPr>
          <w:rFonts w:ascii="Times New Roman" w:hAnsi="Times New Roman" w:cs="Times New Roman"/>
          <w:i/>
          <w:sz w:val="24"/>
          <w:szCs w:val="28"/>
          <w:lang w:eastAsia="ru-RU"/>
        </w:rPr>
        <w:t> </w:t>
      </w:r>
    </w:p>
    <w:p w:rsidR="00184D1B" w:rsidRPr="00E543E8" w:rsidRDefault="00C51783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Воспитатель: Молодцы</w:t>
      </w:r>
      <w:r w:rsidR="004C2E81" w:rsidRPr="00E543E8">
        <w:rPr>
          <w:rFonts w:ascii="Times New Roman" w:hAnsi="Times New Roman" w:cs="Times New Roman"/>
          <w:sz w:val="24"/>
          <w:szCs w:val="28"/>
          <w:lang w:eastAsia="ru-RU"/>
        </w:rPr>
        <w:t>, всё знаете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! </w:t>
      </w:r>
      <w:r w:rsidR="004C2E81" w:rsidRPr="00E543E8">
        <w:rPr>
          <w:rFonts w:ascii="Times New Roman" w:hAnsi="Times New Roman" w:cs="Times New Roman"/>
          <w:sz w:val="24"/>
          <w:szCs w:val="28"/>
          <w:lang w:eastAsia="ru-RU"/>
        </w:rPr>
        <w:t>Послушайте, ребята, еще одну загадку: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Встало с краю улицы в длинном сапоге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Чучело трехглазое на одной ноге.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Где машины движутся, где сошлись пути,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Помогает улицу людям перейти.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Дети: </w:t>
      </w:r>
      <w:r w:rsidR="004C2E81" w:rsidRPr="00E543E8">
        <w:rPr>
          <w:rFonts w:ascii="Times New Roman" w:hAnsi="Times New Roman" w:cs="Times New Roman"/>
          <w:sz w:val="24"/>
          <w:szCs w:val="28"/>
          <w:lang w:eastAsia="ru-RU"/>
        </w:rPr>
        <w:t>Это светофор!</w:t>
      </w:r>
    </w:p>
    <w:p w:rsidR="00D6798A" w:rsidRPr="00E543E8" w:rsidRDefault="00C51783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Воспитатель: Верно, ребята! </w:t>
      </w:r>
      <w:r w:rsidR="004C2E81"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А сейчас посмотрим, какие вы внимательные. 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Поиграем в игру: «Светофор».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Будьте внимательны. Показываю: 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Зелёный кружок – топайте ногами,  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Жёлтый кружок – хлопайте руками,  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Красный кружок – тишина!  </w:t>
      </w:r>
    </w:p>
    <w:p w:rsidR="004C2E81" w:rsidRPr="00E543E8" w:rsidRDefault="004C2E81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Молодцы! Вы очень хорошо знаете сигналы светофора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ФИЗКУЛЬТМИНУТКА.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«Мы шофёры».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Едем, едем на машине (движения руля)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Нажимаем на педаль (ногу согнуть в колене, выпрямить)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Газ включаем, выключаем (рычаг повернуть к себе, от себя)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Смотрим пристально мы </w:t>
      </w:r>
      <w:proofErr w:type="gram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в даль</w:t>
      </w:r>
      <w:proofErr w:type="gramEnd"/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 (ладонь ко лбу)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Дворники считают капли (дворники)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Вправо, влево чистота!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Викторина "Будь внимательным"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А теперь я вас проверю,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И игру для вас затею.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Я задам сейчас вопросы –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Отвечать на них не просто.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Если вы поступаете согласно Правилам дорожного движения, то дружно отвечайте: «Это я, это я, это все мои друзья! » А если вы услышите загадку, так не поступайте, то просто молчите.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1. Кто из вас идёт вперёд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Только там, где переход?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2. Кто летит вперёд так скоро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Что не видит светофора?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3. Знает кто, что свет зелёный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Означает – путь открыт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А что жёлтый свет всегда нам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О вниманье говорит?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4. Знает кто, что красный свет –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Это значит, что хода нет?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5. У кого терпенья нет подождать зелёный свет?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6. Кто вблизи проезжей части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Весело гоняет мячик?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7. А кто слушает без спора указания светофора?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Воспитатель: Молодцы дети! Вы очень хорошо знаете Правила дорожного движения. А знаете ли вы дорожные знаки?  </w:t>
      </w:r>
    </w:p>
    <w:p w:rsidR="00D6798A" w:rsidRPr="00E543E8" w:rsidRDefault="00C51783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Воспитатель: 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Скажите</w:t>
      </w:r>
      <w:proofErr w:type="gramEnd"/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 что обозначает? Верно, красный сигнал запрещает движение. И существуют </w:t>
      </w:r>
      <w:r w:rsidRPr="00E543E8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запрещающие знаки. Это знаки круглой формы с красной окантовкой по краю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 (ставлю модель запрещающих знаков напротив красного круга). Что обозначает жёлтый сигнал светофора? Да, жёлтый сигнал предупреждает о смене сигнала </w:t>
      </w:r>
      <w:proofErr w:type="gram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светофора</w:t>
      </w:r>
      <w:proofErr w:type="gramEnd"/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 и существуют знаки, которые также предупреждают человека о чём – либо. Это </w:t>
      </w:r>
      <w:r w:rsidRPr="00E543E8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предупреждающие знаки. Они имеют треугольную форму и красную окантовку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. А зелёному, разрешающему сигналу светофора соответствуют информационно – </w:t>
      </w:r>
      <w:r w:rsidRPr="00E543E8">
        <w:rPr>
          <w:rFonts w:ascii="Times New Roman" w:hAnsi="Times New Roman" w:cs="Times New Roman"/>
          <w:b/>
          <w:i/>
          <w:sz w:val="24"/>
          <w:szCs w:val="28"/>
          <w:lang w:eastAsia="ru-RU"/>
        </w:rPr>
        <w:t>указательные знаки. Это знаки синего цвета квадратной или прямоугольной формы</w:t>
      </w:r>
      <w:r w:rsidRPr="00E543E8">
        <w:rPr>
          <w:rFonts w:ascii="Times New Roman" w:hAnsi="Times New Roman" w:cs="Times New Roman"/>
          <w:sz w:val="24"/>
          <w:szCs w:val="28"/>
          <w:lang w:eastAsia="ru-RU"/>
        </w:rPr>
        <w:t>. Дети, на самом деле дорожных знаков очень много и запомнить их трудно, но некоторые знаки должны знать даже дети – это знаки для пешеходов. Посмотрите внимательно на этот знак «движение пешеходов запрещено», к какому виду он относится? (</w:t>
      </w:r>
      <w:proofErr w:type="gramStart"/>
      <w:r w:rsidRPr="00E543E8">
        <w:rPr>
          <w:rFonts w:ascii="Times New Roman" w:hAnsi="Times New Roman" w:cs="Times New Roman"/>
          <w:sz w:val="24"/>
          <w:szCs w:val="28"/>
          <w:lang w:eastAsia="ru-RU"/>
        </w:rPr>
        <w:t>запрещающие</w:t>
      </w:r>
      <w:proofErr w:type="gramEnd"/>
      <w:r w:rsidRPr="00E543E8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Знаки «Дети», «Пешеходный переход», к какому виду относятся эти знаки? (предупреждающие)</w:t>
      </w:r>
    </w:p>
    <w:p w:rsidR="003A7076" w:rsidRPr="00E543E8" w:rsidRDefault="00C51783" w:rsidP="0073091C">
      <w:pPr>
        <w:pStyle w:val="a5"/>
        <w:rPr>
          <w:rFonts w:ascii="Times New Roman" w:hAnsi="Times New Roman" w:cs="Times New Roman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А сейчас мы с вами поиграем в игру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E543E8">
        <w:rPr>
          <w:rFonts w:ascii="Times New Roman" w:hAnsi="Times New Roman" w:cs="Times New Roman"/>
          <w:b/>
          <w:sz w:val="24"/>
          <w:szCs w:val="28"/>
          <w:lang w:eastAsia="ru-RU"/>
        </w:rPr>
        <w:t>«Какой это знак? »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1. Воспитатель: Я хочу перейти улицу: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Какой дорожный знак я должна найти, чтобы определить место перехода?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(Пешеходный переход)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2. Воспитатель: Мы поехали отдыхать за город.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Какой знак мы должны взять с собой?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(Осторожно, дети)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3. Воспитатель: Если мы захотим кушать: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Какой знак нам поможет найти столовую или кафе?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(Пункт питания)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4. Воспитатель: Нам нужно сесть в автобус, по какому знаку мы узнаем, что это остановка? (Остановка общественного транспорта – автобуса)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5. Воспитатель: Если понадобилось срочно позвонить? Какой знак нам поможет найти, телефон?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>(Телефон)  </w:t>
      </w:r>
    </w:p>
    <w:p w:rsidR="00C51783" w:rsidRPr="00E543E8" w:rsidRDefault="00C51783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sz w:val="24"/>
          <w:szCs w:val="28"/>
          <w:lang w:eastAsia="ru-RU"/>
        </w:rPr>
        <w:t xml:space="preserve">Хорошо, молодцы! </w:t>
      </w:r>
    </w:p>
    <w:p w:rsidR="0073091C" w:rsidRPr="00E543E8" w:rsidRDefault="0073091C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— Сегодня на занятии мы повторили основные правила, сигналы светофора, дорожные знаки. Вы уже стали большими ребятами. Вы должны уметь быстро находить верные и безопасные для жизни решения в проблемных ситуациях на дорогах, шалости оставлять за порогом дома. Старайтесь быть предельно внимательными, чтобы не доставлять неприятности ни себе, ни близким вам людям.</w:t>
      </w:r>
    </w:p>
    <w:p w:rsidR="0073091C" w:rsidRPr="00E543E8" w:rsidRDefault="0073091C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Чтоб не волновались</w:t>
      </w:r>
    </w:p>
    <w:p w:rsidR="0073091C" w:rsidRPr="00E543E8" w:rsidRDefault="0073091C" w:rsidP="0073091C">
      <w:pPr>
        <w:pStyle w:val="a5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Каждый день родители,</w:t>
      </w: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  <w:t>Чтоб спокойно мчались </w:t>
      </w: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  <w:t>Улицей водители,</w:t>
      </w: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  <w:t>Вы должны хорошо знать</w:t>
      </w:r>
      <w:proofErr w:type="gramStart"/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  <w:t>И</w:t>
      </w:r>
      <w:proofErr w:type="gramEnd"/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строго соблюдать </w:t>
      </w:r>
      <w:r w:rsidRPr="00E543E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br/>
        <w:t>Правила дорожного движения!</w:t>
      </w:r>
    </w:p>
    <w:p w:rsidR="00890AB3" w:rsidRPr="00E543E8" w:rsidRDefault="00890AB3" w:rsidP="0073091C">
      <w:pPr>
        <w:pStyle w:val="a5"/>
        <w:rPr>
          <w:rFonts w:ascii="Times New Roman" w:hAnsi="Times New Roman" w:cs="Times New Roman"/>
          <w:sz w:val="24"/>
          <w:szCs w:val="28"/>
        </w:rPr>
      </w:pPr>
    </w:p>
    <w:sectPr w:rsidR="00890AB3" w:rsidRPr="00E543E8" w:rsidSect="00890A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E8" w:rsidRDefault="00E543E8" w:rsidP="00E543E8">
      <w:pPr>
        <w:spacing w:after="0" w:line="240" w:lineRule="auto"/>
      </w:pPr>
      <w:r>
        <w:separator/>
      </w:r>
    </w:p>
  </w:endnote>
  <w:endnote w:type="continuationSeparator" w:id="0">
    <w:p w:rsidR="00E543E8" w:rsidRDefault="00E543E8" w:rsidP="00E5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E8" w:rsidRDefault="00E543E8" w:rsidP="00E543E8">
      <w:pPr>
        <w:spacing w:after="0" w:line="240" w:lineRule="auto"/>
      </w:pPr>
      <w:r>
        <w:separator/>
      </w:r>
    </w:p>
  </w:footnote>
  <w:footnote w:type="continuationSeparator" w:id="0">
    <w:p w:rsidR="00E543E8" w:rsidRDefault="00E543E8" w:rsidP="00E5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E8" w:rsidRPr="00E543E8" w:rsidRDefault="00E543E8" w:rsidP="00E543E8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271"/>
    <w:multiLevelType w:val="hybridMultilevel"/>
    <w:tmpl w:val="E3F8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783"/>
    <w:rsid w:val="00184D1B"/>
    <w:rsid w:val="00267164"/>
    <w:rsid w:val="003573D1"/>
    <w:rsid w:val="003A7076"/>
    <w:rsid w:val="004115C7"/>
    <w:rsid w:val="004C2E81"/>
    <w:rsid w:val="004D37D3"/>
    <w:rsid w:val="005E10A8"/>
    <w:rsid w:val="006B79E2"/>
    <w:rsid w:val="006D2538"/>
    <w:rsid w:val="0073091C"/>
    <w:rsid w:val="00890AB3"/>
    <w:rsid w:val="009113B3"/>
    <w:rsid w:val="00B76086"/>
    <w:rsid w:val="00C51783"/>
    <w:rsid w:val="00D6798A"/>
    <w:rsid w:val="00D7716A"/>
    <w:rsid w:val="00E543E8"/>
    <w:rsid w:val="00E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3"/>
  </w:style>
  <w:style w:type="paragraph" w:styleId="1">
    <w:name w:val="heading 1"/>
    <w:basedOn w:val="a"/>
    <w:link w:val="10"/>
    <w:uiPriority w:val="9"/>
    <w:qFormat/>
    <w:rsid w:val="00C51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5C7"/>
    <w:pPr>
      <w:ind w:left="720"/>
      <w:contextualSpacing/>
    </w:pPr>
  </w:style>
  <w:style w:type="paragraph" w:styleId="a5">
    <w:name w:val="No Spacing"/>
    <w:uiPriority w:val="1"/>
    <w:qFormat/>
    <w:rsid w:val="0073091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E5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E8"/>
  </w:style>
  <w:style w:type="paragraph" w:styleId="a8">
    <w:name w:val="footer"/>
    <w:basedOn w:val="a"/>
    <w:link w:val="a9"/>
    <w:uiPriority w:val="99"/>
    <w:semiHidden/>
    <w:unhideWhenUsed/>
    <w:rsid w:val="00E5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F714-7520-4348-A27B-F70732DF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медведева</cp:lastModifiedBy>
  <cp:revision>3</cp:revision>
  <dcterms:created xsi:type="dcterms:W3CDTF">2020-12-02T11:56:00Z</dcterms:created>
  <dcterms:modified xsi:type="dcterms:W3CDTF">2020-12-04T13:07:00Z</dcterms:modified>
</cp:coreProperties>
</file>